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14" w:rsidRDefault="00871614"/>
    <w:tbl>
      <w:tblPr>
        <w:tblpPr w:leftFromText="180" w:rightFromText="180" w:vertAnchor="page" w:horzAnchor="margin" w:tblpY="530"/>
        <w:tblW w:w="9614" w:type="dxa"/>
        <w:tblLook w:val="01E0"/>
      </w:tblPr>
      <w:tblGrid>
        <w:gridCol w:w="3271"/>
        <w:gridCol w:w="2933"/>
        <w:gridCol w:w="3410"/>
      </w:tblGrid>
      <w:tr w:rsidR="00871614" w:rsidRPr="00A62215" w:rsidTr="002708B0">
        <w:trPr>
          <w:trHeight w:val="266"/>
        </w:trPr>
        <w:tc>
          <w:tcPr>
            <w:tcW w:w="3271" w:type="dxa"/>
          </w:tcPr>
          <w:p w:rsidR="00871614" w:rsidRPr="00A62215" w:rsidRDefault="00871614" w:rsidP="00871614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871614" w:rsidRDefault="00871614" w:rsidP="00871614">
            <w:pPr>
              <w:ind w:right="-14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</w:t>
            </w:r>
          </w:p>
          <w:p w:rsidR="00871614" w:rsidRPr="00871614" w:rsidRDefault="00871614" w:rsidP="00871614">
            <w:pPr>
              <w:ind w:right="-14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</w:t>
            </w:r>
            <w:r w:rsidR="00540211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533400"/>
                  <wp:effectExtent l="19050" t="0" r="9525" b="0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:rsidR="00871614" w:rsidRPr="00A62215" w:rsidRDefault="00871614" w:rsidP="00871614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1614" w:rsidRDefault="00871614" w:rsidP="00871614">
      <w:pPr>
        <w:pStyle w:val="2"/>
        <w:rPr>
          <w:sz w:val="32"/>
          <w:szCs w:val="32"/>
        </w:rPr>
      </w:pPr>
      <w:r w:rsidRPr="00A62215">
        <w:rPr>
          <w:sz w:val="32"/>
          <w:szCs w:val="32"/>
        </w:rPr>
        <w:t xml:space="preserve">АДМИНИСТРАЦИЯ МО СТАРОСОКУЛАКСКИЙ СЕЛЬСОВЕТ </w:t>
      </w:r>
      <w:r>
        <w:rPr>
          <w:sz w:val="32"/>
          <w:szCs w:val="32"/>
        </w:rPr>
        <w:t xml:space="preserve">    </w:t>
      </w:r>
      <w:r w:rsidRPr="00871614">
        <w:rPr>
          <w:sz w:val="32"/>
          <w:szCs w:val="32"/>
        </w:rPr>
        <w:t>САРАКТАШСКОГО РАЙОНА ОРЕНБУРГСКОЙ ОБЛАСТИ</w:t>
      </w:r>
    </w:p>
    <w:p w:rsidR="00871614" w:rsidRPr="00871614" w:rsidRDefault="00871614" w:rsidP="00871614">
      <w:r>
        <w:t>_______________________________________________________________________________________</w:t>
      </w:r>
    </w:p>
    <w:p w:rsidR="00871614" w:rsidRDefault="00871614" w:rsidP="0087161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:rsidR="00871614" w:rsidRPr="00A62215" w:rsidRDefault="00871614" w:rsidP="0087161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Pr="00A62215">
        <w:rPr>
          <w:b/>
          <w:sz w:val="32"/>
          <w:szCs w:val="32"/>
        </w:rPr>
        <w:t>П О С Т А Н О В Л Е Н И Е</w:t>
      </w:r>
    </w:p>
    <w:p w:rsidR="00871614" w:rsidRDefault="00871614" w:rsidP="00871614"/>
    <w:p w:rsidR="00871614" w:rsidRDefault="00871614" w:rsidP="00871614">
      <w:pPr>
        <w:rPr>
          <w:sz w:val="28"/>
          <w:szCs w:val="28"/>
        </w:rPr>
      </w:pPr>
      <w:r>
        <w:rPr>
          <w:sz w:val="28"/>
          <w:szCs w:val="28"/>
        </w:rPr>
        <w:t xml:space="preserve">30.03.2026г.                       </w:t>
      </w:r>
      <w:r w:rsidRPr="00921747">
        <w:rPr>
          <w:sz w:val="28"/>
          <w:szCs w:val="28"/>
        </w:rPr>
        <w:t>с.Старый</w:t>
      </w:r>
      <w:r>
        <w:rPr>
          <w:sz w:val="28"/>
          <w:szCs w:val="28"/>
        </w:rPr>
        <w:t xml:space="preserve"> </w:t>
      </w:r>
      <w:r w:rsidRPr="00921747">
        <w:rPr>
          <w:sz w:val="28"/>
          <w:szCs w:val="28"/>
        </w:rPr>
        <w:t>Сокулак</w:t>
      </w:r>
      <w:r>
        <w:rPr>
          <w:sz w:val="28"/>
          <w:szCs w:val="28"/>
        </w:rPr>
        <w:t xml:space="preserve">                        №</w:t>
      </w:r>
      <w:r w:rsidR="00C20AD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A32CF6" w:rsidRPr="00A32CF6" w:rsidRDefault="00A32CF6" w:rsidP="00A32CF6">
      <w:pPr>
        <w:suppressAutoHyphens/>
        <w:ind w:firstLine="284"/>
        <w:jc w:val="center"/>
        <w:rPr>
          <w:color w:val="333333"/>
          <w:sz w:val="28"/>
          <w:szCs w:val="28"/>
          <w:lang w:eastAsia="ar-SA"/>
        </w:rPr>
      </w:pPr>
    </w:p>
    <w:p w:rsidR="000144DE" w:rsidRPr="004E5655" w:rsidRDefault="000144DE" w:rsidP="000144DE">
      <w:pPr>
        <w:rPr>
          <w:sz w:val="16"/>
          <w:szCs w:val="16"/>
        </w:rPr>
      </w:pPr>
    </w:p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4"/>
      </w:tblGrid>
      <w:tr w:rsidR="000144DE" w:rsidTr="005D25E4">
        <w:trPr>
          <w:jc w:val="center"/>
        </w:trPr>
        <w:tc>
          <w:tcPr>
            <w:tcW w:w="7614" w:type="dxa"/>
          </w:tcPr>
          <w:p w:rsidR="00871614" w:rsidRDefault="000B556B" w:rsidP="00871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 утратившими силу некоторых нормативных муниципальных правовых актов администрации</w:t>
            </w:r>
          </w:p>
          <w:p w:rsidR="008B4F94" w:rsidRDefault="000B556B" w:rsidP="005D2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E21B9" w:rsidRPr="00FE21B9">
              <w:rPr>
                <w:sz w:val="28"/>
                <w:szCs w:val="28"/>
              </w:rPr>
              <w:t xml:space="preserve">муниципального образования Старосокулакский сельсовет </w:t>
            </w:r>
            <w:r w:rsidR="00FE21B9">
              <w:rPr>
                <w:sz w:val="28"/>
                <w:szCs w:val="28"/>
              </w:rPr>
              <w:t xml:space="preserve">   </w:t>
            </w:r>
            <w:r w:rsidR="00FE21B9" w:rsidRPr="00FE21B9">
              <w:rPr>
                <w:sz w:val="28"/>
                <w:szCs w:val="28"/>
              </w:rPr>
              <w:t>Саракта</w:t>
            </w:r>
            <w:r w:rsidR="00FE21B9" w:rsidRPr="00FE21B9">
              <w:rPr>
                <w:sz w:val="28"/>
                <w:szCs w:val="28"/>
              </w:rPr>
              <w:t>ш</w:t>
            </w:r>
            <w:r w:rsidR="00FE21B9" w:rsidRPr="00FE21B9">
              <w:rPr>
                <w:sz w:val="28"/>
                <w:szCs w:val="28"/>
              </w:rPr>
              <w:t>ского района Оренбургской области</w:t>
            </w:r>
            <w:r w:rsidR="00FE21B9" w:rsidRPr="00FE21B9">
              <w:rPr>
                <w:rStyle w:val="FontStyle13"/>
                <w:sz w:val="28"/>
                <w:szCs w:val="28"/>
              </w:rPr>
              <w:t>.</w:t>
            </w:r>
          </w:p>
          <w:p w:rsidR="000144DE" w:rsidRPr="0036025F" w:rsidRDefault="000144DE" w:rsidP="005D25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7CA4" w:rsidRDefault="00360E70" w:rsidP="00360E70">
      <w:pPr>
        <w:pStyle w:val="1"/>
        <w:shd w:val="clear" w:color="auto" w:fill="FFFFFF"/>
        <w:spacing w:before="161" w:after="161"/>
        <w:jc w:val="both"/>
        <w:rPr>
          <w:sz w:val="28"/>
          <w:szCs w:val="28"/>
        </w:rPr>
      </w:pPr>
      <w:r w:rsidRPr="00F13694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F13694" w:rsidRPr="00F13694">
        <w:rPr>
          <w:rStyle w:val="fontstyle01"/>
          <w:b w:val="0"/>
          <w:szCs w:val="28"/>
        </w:rPr>
        <w:t xml:space="preserve">В соответствии </w:t>
      </w:r>
      <w:r w:rsidR="00024F74">
        <w:rPr>
          <w:rStyle w:val="fontstyle01"/>
          <w:b w:val="0"/>
          <w:szCs w:val="28"/>
        </w:rPr>
        <w:t>с</w:t>
      </w:r>
      <w:r w:rsidR="00F13694" w:rsidRPr="00F13694">
        <w:rPr>
          <w:rStyle w:val="fontstyle01"/>
          <w:b w:val="0"/>
          <w:szCs w:val="28"/>
        </w:rPr>
        <w:t xml:space="preserve"> </w:t>
      </w:r>
      <w:r w:rsidR="00F13694" w:rsidRPr="00C8760E">
        <w:rPr>
          <w:rStyle w:val="fontstyle01"/>
          <w:b w:val="0"/>
          <w:szCs w:val="28"/>
        </w:rPr>
        <w:t>Указом Президента РФ от 31.12.2025 № 1009 «Об</w:t>
      </w:r>
      <w:r w:rsidR="00C8760E">
        <w:rPr>
          <w:rStyle w:val="fontstyle01"/>
          <w:b w:val="0"/>
          <w:szCs w:val="28"/>
        </w:rPr>
        <w:t xml:space="preserve"> </w:t>
      </w:r>
      <w:r w:rsidR="00F13694" w:rsidRPr="00C8760E">
        <w:rPr>
          <w:rStyle w:val="fontstyle01"/>
          <w:b w:val="0"/>
          <w:szCs w:val="28"/>
        </w:rPr>
        <w:t>изм</w:t>
      </w:r>
      <w:r w:rsidR="00F13694" w:rsidRPr="00C8760E">
        <w:rPr>
          <w:rStyle w:val="fontstyle01"/>
          <w:b w:val="0"/>
          <w:szCs w:val="28"/>
        </w:rPr>
        <w:t>е</w:t>
      </w:r>
      <w:r w:rsidR="00F13694" w:rsidRPr="00C8760E">
        <w:rPr>
          <w:rStyle w:val="fontstyle01"/>
          <w:b w:val="0"/>
          <w:szCs w:val="28"/>
        </w:rPr>
        <w:t>нении и признании утратившими силу некоторых актов Президента</w:t>
      </w:r>
      <w:r w:rsidR="00024F74">
        <w:rPr>
          <w:rStyle w:val="fontstyle01"/>
          <w:b w:val="0"/>
          <w:szCs w:val="28"/>
        </w:rPr>
        <w:t xml:space="preserve"> </w:t>
      </w:r>
      <w:r w:rsidR="00F13694" w:rsidRPr="00C8760E">
        <w:rPr>
          <w:rStyle w:val="fontstyle01"/>
          <w:b w:val="0"/>
          <w:szCs w:val="28"/>
        </w:rPr>
        <w:t>Росси</w:t>
      </w:r>
      <w:r w:rsidR="00F13694" w:rsidRPr="00C8760E">
        <w:rPr>
          <w:rStyle w:val="fontstyle01"/>
          <w:b w:val="0"/>
          <w:szCs w:val="28"/>
        </w:rPr>
        <w:t>й</w:t>
      </w:r>
      <w:r w:rsidR="00F13694" w:rsidRPr="00C8760E">
        <w:rPr>
          <w:rStyle w:val="fontstyle01"/>
          <w:b w:val="0"/>
          <w:szCs w:val="28"/>
        </w:rPr>
        <w:t>ской Федерации»,</w:t>
      </w:r>
      <w:r w:rsidR="00F13694" w:rsidRPr="00F13694">
        <w:rPr>
          <w:rStyle w:val="fontstyle01"/>
          <w:b w:val="0"/>
          <w:sz w:val="26"/>
          <w:szCs w:val="26"/>
        </w:rPr>
        <w:t xml:space="preserve"> </w:t>
      </w:r>
      <w:r w:rsidR="00F13694" w:rsidRPr="00F13694">
        <w:rPr>
          <w:rStyle w:val="fontstyle01"/>
          <w:b w:val="0"/>
          <w:szCs w:val="28"/>
        </w:rPr>
        <w:t xml:space="preserve">руководствуясь </w:t>
      </w:r>
      <w:r w:rsidR="00C20ADC">
        <w:rPr>
          <w:rFonts w:ascii="Times New Roman" w:hAnsi="Times New Roman"/>
          <w:b w:val="0"/>
          <w:sz w:val="28"/>
          <w:szCs w:val="28"/>
        </w:rPr>
        <w:t>Уставом</w:t>
      </w:r>
      <w:r w:rsidR="001A7CA4" w:rsidRPr="00360E70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="00871614">
        <w:rPr>
          <w:rFonts w:ascii="Times New Roman" w:hAnsi="Times New Roman"/>
          <w:b w:val="0"/>
          <w:sz w:val="28"/>
          <w:szCs w:val="28"/>
        </w:rPr>
        <w:t xml:space="preserve"> </w:t>
      </w:r>
      <w:r w:rsidR="00FE21B9">
        <w:rPr>
          <w:rFonts w:ascii="Times New Roman" w:hAnsi="Times New Roman"/>
          <w:b w:val="0"/>
          <w:sz w:val="28"/>
          <w:szCs w:val="28"/>
        </w:rPr>
        <w:t>Старосокулакский</w:t>
      </w:r>
      <w:r w:rsidR="00871614">
        <w:rPr>
          <w:rFonts w:ascii="Times New Roman" w:hAnsi="Times New Roman"/>
          <w:b w:val="0"/>
          <w:sz w:val="28"/>
          <w:szCs w:val="28"/>
        </w:rPr>
        <w:t xml:space="preserve"> </w:t>
      </w:r>
      <w:r w:rsidR="00FE21B9">
        <w:rPr>
          <w:rFonts w:ascii="Times New Roman" w:hAnsi="Times New Roman"/>
          <w:b w:val="0"/>
          <w:sz w:val="28"/>
          <w:szCs w:val="28"/>
        </w:rPr>
        <w:t xml:space="preserve"> сельсовет</w:t>
      </w:r>
      <w:r w:rsidR="00871614">
        <w:rPr>
          <w:rFonts w:ascii="Times New Roman" w:hAnsi="Times New Roman"/>
          <w:b w:val="0"/>
          <w:sz w:val="28"/>
          <w:szCs w:val="28"/>
        </w:rPr>
        <w:t xml:space="preserve"> </w:t>
      </w:r>
      <w:r w:rsidR="001A7CA4" w:rsidRPr="00360E70">
        <w:rPr>
          <w:rFonts w:ascii="Times New Roman" w:hAnsi="Times New Roman"/>
          <w:b w:val="0"/>
          <w:sz w:val="28"/>
          <w:szCs w:val="28"/>
        </w:rPr>
        <w:t xml:space="preserve"> Сара</w:t>
      </w:r>
      <w:r w:rsidR="001A7CA4" w:rsidRPr="00360E70">
        <w:rPr>
          <w:rFonts w:ascii="Times New Roman" w:hAnsi="Times New Roman"/>
          <w:b w:val="0"/>
          <w:sz w:val="28"/>
          <w:szCs w:val="28"/>
        </w:rPr>
        <w:t>к</w:t>
      </w:r>
      <w:r w:rsidR="001A7CA4" w:rsidRPr="00360E70">
        <w:rPr>
          <w:rFonts w:ascii="Times New Roman" w:hAnsi="Times New Roman"/>
          <w:b w:val="0"/>
          <w:sz w:val="28"/>
          <w:szCs w:val="28"/>
        </w:rPr>
        <w:t>ташский район</w:t>
      </w:r>
      <w:r w:rsidR="00FE21B9">
        <w:rPr>
          <w:rFonts w:ascii="Times New Roman" w:hAnsi="Times New Roman"/>
          <w:b w:val="0"/>
          <w:sz w:val="28"/>
          <w:szCs w:val="28"/>
        </w:rPr>
        <w:t xml:space="preserve"> Оренбургской области.</w:t>
      </w:r>
    </w:p>
    <w:p w:rsidR="001A7CA4" w:rsidRDefault="001A7CA4" w:rsidP="000A38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Признать утратившим</w:t>
      </w:r>
      <w:r w:rsidR="000B556B">
        <w:rPr>
          <w:sz w:val="28"/>
          <w:szCs w:val="28"/>
        </w:rPr>
        <w:t>и</w:t>
      </w:r>
      <w:r w:rsidRPr="00256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</w:t>
      </w:r>
      <w:r w:rsidR="000B556B">
        <w:rPr>
          <w:sz w:val="28"/>
          <w:szCs w:val="28"/>
        </w:rPr>
        <w:t xml:space="preserve">некоторые нормативные </w:t>
      </w:r>
      <w:r>
        <w:rPr>
          <w:sz w:val="28"/>
          <w:szCs w:val="28"/>
        </w:rPr>
        <w:t>муниципальны</w:t>
      </w:r>
      <w:r w:rsidR="000B556B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правов</w:t>
      </w:r>
      <w:r w:rsidR="000B556B">
        <w:rPr>
          <w:sz w:val="28"/>
          <w:szCs w:val="28"/>
        </w:rPr>
        <w:t>ые</w:t>
      </w:r>
      <w:r>
        <w:rPr>
          <w:sz w:val="28"/>
          <w:szCs w:val="28"/>
        </w:rPr>
        <w:t xml:space="preserve"> акт</w:t>
      </w:r>
      <w:r w:rsidR="000B556B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</w:t>
      </w:r>
      <w:r w:rsidR="00FE21B9">
        <w:rPr>
          <w:sz w:val="28"/>
          <w:szCs w:val="28"/>
        </w:rPr>
        <w:t>муниципального образования Старосокула</w:t>
      </w:r>
      <w:r w:rsidR="00FE21B9">
        <w:rPr>
          <w:sz w:val="28"/>
          <w:szCs w:val="28"/>
        </w:rPr>
        <w:t>к</w:t>
      </w:r>
      <w:r w:rsidR="00FE21B9">
        <w:rPr>
          <w:sz w:val="28"/>
          <w:szCs w:val="28"/>
        </w:rPr>
        <w:t>ский сельсовет Саракта</w:t>
      </w:r>
      <w:r w:rsidR="00FE21B9">
        <w:rPr>
          <w:sz w:val="28"/>
          <w:szCs w:val="28"/>
        </w:rPr>
        <w:t>ш</w:t>
      </w:r>
      <w:r w:rsidR="00FE21B9">
        <w:rPr>
          <w:sz w:val="28"/>
          <w:szCs w:val="28"/>
        </w:rPr>
        <w:t>ского района Оренбургской области</w:t>
      </w:r>
      <w:r w:rsidR="00FE21B9">
        <w:rPr>
          <w:rStyle w:val="FontStyle13"/>
          <w:sz w:val="28"/>
          <w:szCs w:val="28"/>
        </w:rPr>
        <w:t>.</w:t>
      </w:r>
    </w:p>
    <w:p w:rsidR="00372131" w:rsidRDefault="00372131" w:rsidP="000A38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8AE" w:rsidRDefault="000A38AE" w:rsidP="00A32CF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32CF6">
        <w:rPr>
          <w:rFonts w:ascii="Times New Roman" w:hAnsi="Times New Roman" w:cs="Times New Roman"/>
          <w:sz w:val="28"/>
          <w:szCs w:val="28"/>
        </w:rPr>
        <w:t xml:space="preserve">      </w:t>
      </w:r>
      <w:r w:rsidR="001A7CA4" w:rsidRPr="00A32CF6">
        <w:rPr>
          <w:rFonts w:ascii="Times New Roman" w:hAnsi="Times New Roman" w:cs="Times New Roman"/>
          <w:sz w:val="28"/>
          <w:szCs w:val="28"/>
        </w:rPr>
        <w:t>1.1.</w:t>
      </w:r>
      <w:r w:rsidR="008B4F94" w:rsidRPr="00A32CF6">
        <w:rPr>
          <w:rFonts w:ascii="Times New Roman" w:hAnsi="Times New Roman" w:cs="Times New Roman"/>
          <w:sz w:val="28"/>
          <w:szCs w:val="28"/>
        </w:rPr>
        <w:t>П</w:t>
      </w:r>
      <w:r w:rsidR="004F4210" w:rsidRPr="00A32CF6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="00871614" w:rsidRPr="00871614">
        <w:rPr>
          <w:rFonts w:ascii="Times New Roman" w:hAnsi="Times New Roman"/>
          <w:sz w:val="28"/>
          <w:szCs w:val="28"/>
        </w:rPr>
        <w:t xml:space="preserve"> Старосокулакского  сельсовета</w:t>
      </w:r>
      <w:r w:rsidR="00871614">
        <w:rPr>
          <w:rFonts w:ascii="Times New Roman" w:hAnsi="Times New Roman"/>
          <w:b/>
          <w:sz w:val="28"/>
          <w:szCs w:val="28"/>
        </w:rPr>
        <w:t xml:space="preserve"> </w:t>
      </w:r>
      <w:r w:rsidR="00871614" w:rsidRPr="00360E70">
        <w:rPr>
          <w:rFonts w:ascii="Times New Roman" w:hAnsi="Times New Roman"/>
          <w:b/>
          <w:sz w:val="28"/>
          <w:szCs w:val="28"/>
        </w:rPr>
        <w:t xml:space="preserve"> </w:t>
      </w:r>
      <w:r w:rsidR="004F4210" w:rsidRPr="00A32CF6">
        <w:rPr>
          <w:rFonts w:ascii="Times New Roman" w:hAnsi="Times New Roman" w:cs="Times New Roman"/>
          <w:sz w:val="28"/>
          <w:szCs w:val="28"/>
        </w:rPr>
        <w:t>С</w:t>
      </w:r>
      <w:r w:rsidR="004F4210" w:rsidRPr="00A32CF6">
        <w:rPr>
          <w:rFonts w:ascii="Times New Roman" w:hAnsi="Times New Roman" w:cs="Times New Roman"/>
          <w:sz w:val="28"/>
          <w:szCs w:val="28"/>
        </w:rPr>
        <w:t>а</w:t>
      </w:r>
      <w:r w:rsidR="004F4210" w:rsidRPr="00A32CF6">
        <w:rPr>
          <w:rFonts w:ascii="Times New Roman" w:hAnsi="Times New Roman" w:cs="Times New Roman"/>
          <w:sz w:val="28"/>
          <w:szCs w:val="28"/>
        </w:rPr>
        <w:t>ракташского района от</w:t>
      </w:r>
      <w:r w:rsidR="00871614">
        <w:rPr>
          <w:rFonts w:ascii="Times New Roman" w:hAnsi="Times New Roman" w:cs="Times New Roman"/>
          <w:sz w:val="28"/>
          <w:szCs w:val="28"/>
        </w:rPr>
        <w:t xml:space="preserve"> </w:t>
      </w:r>
      <w:r w:rsidR="004F4210" w:rsidRPr="00A32CF6">
        <w:rPr>
          <w:rFonts w:ascii="Times New Roman" w:hAnsi="Times New Roman" w:cs="Times New Roman"/>
          <w:sz w:val="28"/>
          <w:szCs w:val="28"/>
        </w:rPr>
        <w:t xml:space="preserve"> </w:t>
      </w:r>
      <w:r w:rsidR="00871614">
        <w:rPr>
          <w:sz w:val="28"/>
          <w:szCs w:val="28"/>
        </w:rPr>
        <w:t xml:space="preserve">01.12.2017     </w:t>
      </w:r>
      <w:r w:rsidR="004F4210" w:rsidRPr="00A32CF6">
        <w:rPr>
          <w:rFonts w:ascii="Times New Roman" w:hAnsi="Times New Roman" w:cs="Times New Roman"/>
          <w:sz w:val="28"/>
          <w:szCs w:val="28"/>
        </w:rPr>
        <w:t xml:space="preserve">№ </w:t>
      </w:r>
      <w:r w:rsidR="00871614">
        <w:rPr>
          <w:sz w:val="28"/>
          <w:szCs w:val="28"/>
        </w:rPr>
        <w:t>№ 36-п</w:t>
      </w:r>
      <w:r w:rsidR="00871614" w:rsidRPr="00871614">
        <w:rPr>
          <w:rFonts w:ascii="Times New Roman" w:hAnsi="Times New Roman" w:cs="Times New Roman"/>
          <w:sz w:val="28"/>
          <w:szCs w:val="28"/>
        </w:rPr>
        <w:t xml:space="preserve"> </w:t>
      </w:r>
      <w:r w:rsidR="00871614">
        <w:rPr>
          <w:rFonts w:ascii="Times New Roman" w:hAnsi="Times New Roman" w:cs="Times New Roman"/>
          <w:sz w:val="28"/>
          <w:szCs w:val="28"/>
        </w:rPr>
        <w:t>«</w:t>
      </w:r>
      <w:r w:rsidR="00871614" w:rsidRPr="00871614">
        <w:rPr>
          <w:sz w:val="28"/>
          <w:szCs w:val="28"/>
        </w:rPr>
        <w:t>Об утверждении  Порядка  размещ</w:t>
      </w:r>
      <w:r w:rsidR="00871614" w:rsidRPr="00871614">
        <w:rPr>
          <w:sz w:val="28"/>
          <w:szCs w:val="28"/>
        </w:rPr>
        <w:t>е</w:t>
      </w:r>
      <w:r w:rsidR="00871614" w:rsidRPr="00871614">
        <w:rPr>
          <w:sz w:val="28"/>
          <w:szCs w:val="28"/>
        </w:rPr>
        <w:t>ния сведений о доходах, расходах,  об имуществе и обязательствах имущественного характера отдельных категорий лиц органов местного сам</w:t>
      </w:r>
      <w:r w:rsidR="00871614" w:rsidRPr="00871614">
        <w:rPr>
          <w:sz w:val="28"/>
          <w:szCs w:val="28"/>
        </w:rPr>
        <w:t>о</w:t>
      </w:r>
      <w:r w:rsidR="00871614" w:rsidRPr="00871614">
        <w:rPr>
          <w:sz w:val="28"/>
          <w:szCs w:val="28"/>
        </w:rPr>
        <w:t>управления  муниципального образования Старосокулакский сельсовет С</w:t>
      </w:r>
      <w:r w:rsidR="00871614" w:rsidRPr="00871614">
        <w:rPr>
          <w:sz w:val="28"/>
          <w:szCs w:val="28"/>
        </w:rPr>
        <w:t>а</w:t>
      </w:r>
      <w:r w:rsidR="00871614" w:rsidRPr="00871614">
        <w:rPr>
          <w:sz w:val="28"/>
          <w:szCs w:val="28"/>
        </w:rPr>
        <w:t>ракташского района Оренбургской области, их супруги (супруга) и несове</w:t>
      </w:r>
      <w:r w:rsidR="00871614" w:rsidRPr="00871614">
        <w:rPr>
          <w:sz w:val="28"/>
          <w:szCs w:val="28"/>
        </w:rPr>
        <w:t>р</w:t>
      </w:r>
      <w:r w:rsidR="00871614" w:rsidRPr="00871614">
        <w:rPr>
          <w:sz w:val="28"/>
          <w:szCs w:val="28"/>
        </w:rPr>
        <w:t>шеннолетних детей на официальном сайте администрации муниципального образования Старосокулакский сельсовет Саракташского района и предо</w:t>
      </w:r>
      <w:r w:rsidR="00871614" w:rsidRPr="00871614">
        <w:rPr>
          <w:sz w:val="28"/>
          <w:szCs w:val="28"/>
        </w:rPr>
        <w:t>с</w:t>
      </w:r>
      <w:r w:rsidR="00871614" w:rsidRPr="00871614">
        <w:rPr>
          <w:sz w:val="28"/>
          <w:szCs w:val="28"/>
        </w:rPr>
        <w:t>тавления этих сведений средствам массовой информации для опубликов</w:t>
      </w:r>
      <w:r w:rsidR="00871614" w:rsidRPr="00871614">
        <w:rPr>
          <w:sz w:val="28"/>
          <w:szCs w:val="28"/>
        </w:rPr>
        <w:t>а</w:t>
      </w:r>
      <w:r w:rsidR="00871614" w:rsidRPr="00871614">
        <w:rPr>
          <w:sz w:val="28"/>
          <w:szCs w:val="28"/>
        </w:rPr>
        <w:t>ния</w:t>
      </w:r>
      <w:r w:rsidR="00871614">
        <w:rPr>
          <w:sz w:val="28"/>
          <w:szCs w:val="28"/>
        </w:rPr>
        <w:t>».</w:t>
      </w:r>
    </w:p>
    <w:p w:rsidR="000B556B" w:rsidRDefault="00F30FF6" w:rsidP="00C20ADC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21B9" w:rsidRPr="00FE21B9" w:rsidRDefault="00C20ADC" w:rsidP="00FE21B9">
      <w:pPr>
        <w:autoSpaceDE w:val="0"/>
        <w:autoSpaceDN w:val="0"/>
        <w:adjustRightInd w:val="0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FE21B9">
        <w:rPr>
          <w:sz w:val="28"/>
          <w:szCs w:val="28"/>
        </w:rPr>
        <w:t>. Настоящее  постановление вступает в силу после его официального опубликования путем размещения на официальном сайте администрации м</w:t>
      </w:r>
      <w:r w:rsidR="00FE21B9">
        <w:rPr>
          <w:sz w:val="28"/>
          <w:szCs w:val="28"/>
        </w:rPr>
        <w:t>у</w:t>
      </w:r>
      <w:r w:rsidR="00FE21B9">
        <w:rPr>
          <w:sz w:val="28"/>
          <w:szCs w:val="28"/>
        </w:rPr>
        <w:t>ниципального образования Старосокулакский сельсовет Саракташского ра</w:t>
      </w:r>
      <w:r w:rsidR="00FE21B9">
        <w:rPr>
          <w:sz w:val="28"/>
          <w:szCs w:val="28"/>
        </w:rPr>
        <w:t>й</w:t>
      </w:r>
      <w:r w:rsidR="00FE21B9">
        <w:rPr>
          <w:sz w:val="28"/>
          <w:szCs w:val="28"/>
        </w:rPr>
        <w:t>она Оренбургской области</w:t>
      </w:r>
      <w:r w:rsidR="00FE21B9">
        <w:rPr>
          <w:rStyle w:val="FontStyle13"/>
          <w:sz w:val="28"/>
          <w:szCs w:val="28"/>
        </w:rPr>
        <w:t>.</w:t>
      </w:r>
    </w:p>
    <w:p w:rsidR="00FE21B9" w:rsidRDefault="00FE21B9" w:rsidP="00FE21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F30FF6" w:rsidRDefault="00F30FF6" w:rsidP="00F30FF6">
      <w:pPr>
        <w:jc w:val="both"/>
        <w:rPr>
          <w:sz w:val="28"/>
          <w:szCs w:val="28"/>
        </w:rPr>
      </w:pPr>
    </w:p>
    <w:p w:rsidR="00F30FF6" w:rsidRDefault="00C20ADC" w:rsidP="00F30F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МО Старосокулакий с/с                                С.Г.Смирнов</w:t>
      </w:r>
    </w:p>
    <w:p w:rsidR="00C20ADC" w:rsidRDefault="00F30FF6" w:rsidP="00F30FF6">
      <w:pPr>
        <w:widowControl w:val="0"/>
        <w:suppressAutoHyphens/>
        <w:ind w:left="1416" w:firstLine="708"/>
        <w:rPr>
          <w:rFonts w:ascii="Tahoma" w:hAnsi="Tahoma" w:cs="Tahoma"/>
          <w:kern w:val="2"/>
          <w:sz w:val="16"/>
          <w:szCs w:val="16"/>
          <w:lang w:eastAsia="en-US"/>
        </w:rPr>
      </w:pP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                      </w:t>
      </w:r>
    </w:p>
    <w:p w:rsidR="00F30FF6" w:rsidRDefault="00C20ADC" w:rsidP="00F30FF6">
      <w:pPr>
        <w:widowControl w:val="0"/>
        <w:suppressAutoHyphens/>
        <w:ind w:left="1416" w:firstLine="708"/>
        <w:rPr>
          <w:rFonts w:ascii="Tahoma" w:hAnsi="Tahoma" w:cs="Tahoma"/>
          <w:kern w:val="2"/>
          <w:sz w:val="16"/>
          <w:szCs w:val="16"/>
          <w:lang w:eastAsia="en-US"/>
        </w:rPr>
      </w:pP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                             </w:t>
      </w:r>
      <w:r w:rsidR="00F30FF6">
        <w:rPr>
          <w:rFonts w:ascii="Tahoma" w:hAnsi="Tahoma" w:cs="Tahoma"/>
          <w:kern w:val="2"/>
          <w:sz w:val="16"/>
          <w:szCs w:val="16"/>
          <w:lang w:eastAsia="en-US"/>
        </w:rPr>
        <w:t>[МЕСТО ДЛЯ ПОДПИСИ]</w:t>
      </w:r>
    </w:p>
    <w:p w:rsidR="00F30FF6" w:rsidRDefault="00F30FF6" w:rsidP="00F30FF6">
      <w:pPr>
        <w:rPr>
          <w:sz w:val="28"/>
          <w:szCs w:val="28"/>
          <w:lang w:eastAsia="en-US"/>
        </w:rPr>
      </w:pPr>
    </w:p>
    <w:p w:rsidR="00F30FF6" w:rsidRPr="004E5655" w:rsidRDefault="00F30FF6" w:rsidP="00F30FF6">
      <w:pPr>
        <w:jc w:val="both"/>
        <w:rPr>
          <w:sz w:val="16"/>
          <w:szCs w:val="16"/>
        </w:rPr>
      </w:pPr>
    </w:p>
    <w:p w:rsidR="00F30FF6" w:rsidRDefault="00F30FF6" w:rsidP="00F30FF6">
      <w:pPr>
        <w:jc w:val="both"/>
        <w:rPr>
          <w:sz w:val="28"/>
          <w:szCs w:val="28"/>
        </w:rPr>
      </w:pPr>
    </w:p>
    <w:p w:rsidR="00C20ADC" w:rsidRDefault="00C20ADC" w:rsidP="00C20ADC">
      <w:pPr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в дело, на сайт</w:t>
      </w:r>
      <w:r w:rsidRPr="005F740F">
        <w:rPr>
          <w:sz w:val="28"/>
          <w:szCs w:val="28"/>
        </w:rPr>
        <w:t>.</w:t>
      </w:r>
    </w:p>
    <w:p w:rsidR="00F84709" w:rsidRPr="00F84709" w:rsidRDefault="00F84709" w:rsidP="00F84709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4F4210" w:rsidRDefault="004F4210" w:rsidP="000144DE">
      <w:pPr>
        <w:jc w:val="both"/>
        <w:rPr>
          <w:sz w:val="28"/>
          <w:szCs w:val="28"/>
        </w:rPr>
      </w:pPr>
    </w:p>
    <w:p w:rsidR="004F4210" w:rsidRDefault="004F4210" w:rsidP="000144DE">
      <w:pPr>
        <w:jc w:val="both"/>
        <w:rPr>
          <w:sz w:val="28"/>
          <w:szCs w:val="28"/>
        </w:rPr>
      </w:pPr>
    </w:p>
    <w:p w:rsidR="004F4210" w:rsidRDefault="004F4210" w:rsidP="000144DE">
      <w:pPr>
        <w:jc w:val="both"/>
        <w:rPr>
          <w:sz w:val="28"/>
          <w:szCs w:val="28"/>
        </w:rPr>
      </w:pPr>
    </w:p>
    <w:p w:rsidR="00A56FED" w:rsidRPr="00A56FED" w:rsidRDefault="00A56FED" w:rsidP="00A56FED">
      <w:pPr>
        <w:rPr>
          <w:sz w:val="28"/>
          <w:szCs w:val="28"/>
        </w:rPr>
      </w:pPr>
    </w:p>
    <w:p w:rsidR="00A56FED" w:rsidRPr="00A56FED" w:rsidRDefault="00A56FED" w:rsidP="00A56FED">
      <w:pPr>
        <w:rPr>
          <w:sz w:val="28"/>
          <w:szCs w:val="28"/>
        </w:rPr>
      </w:pPr>
    </w:p>
    <w:p w:rsidR="00A56FED" w:rsidRPr="00A56FED" w:rsidRDefault="00A56FED" w:rsidP="00A56FED">
      <w:pPr>
        <w:rPr>
          <w:sz w:val="28"/>
          <w:szCs w:val="28"/>
        </w:rPr>
      </w:pPr>
    </w:p>
    <w:p w:rsidR="00A56FED" w:rsidRPr="00A56FED" w:rsidRDefault="00A56FED" w:rsidP="00A56FED">
      <w:pPr>
        <w:rPr>
          <w:sz w:val="28"/>
          <w:szCs w:val="28"/>
        </w:rPr>
      </w:pPr>
    </w:p>
    <w:p w:rsidR="00A56FED" w:rsidRDefault="00A56FED" w:rsidP="00A56FED">
      <w:pPr>
        <w:rPr>
          <w:sz w:val="28"/>
          <w:szCs w:val="28"/>
        </w:rPr>
      </w:pPr>
    </w:p>
    <w:sectPr w:rsidR="00A56FED" w:rsidSect="004F421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52" w:rsidRDefault="00541D52" w:rsidP="00AA0DCA">
      <w:r>
        <w:separator/>
      </w:r>
    </w:p>
  </w:endnote>
  <w:endnote w:type="continuationSeparator" w:id="1">
    <w:p w:rsidR="00541D52" w:rsidRDefault="00541D52" w:rsidP="00AA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52" w:rsidRDefault="00541D52" w:rsidP="00AA0DCA">
      <w:r>
        <w:separator/>
      </w:r>
    </w:p>
  </w:footnote>
  <w:footnote w:type="continuationSeparator" w:id="1">
    <w:p w:rsidR="00541D52" w:rsidRDefault="00541D52" w:rsidP="00AA0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4B8A"/>
    <w:multiLevelType w:val="hybridMultilevel"/>
    <w:tmpl w:val="B4501876"/>
    <w:lvl w:ilvl="0" w:tplc="440856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5A31AB7"/>
    <w:multiLevelType w:val="hybridMultilevel"/>
    <w:tmpl w:val="F782E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239DA"/>
    <w:rsid w:val="000144DE"/>
    <w:rsid w:val="000234DA"/>
    <w:rsid w:val="00024F74"/>
    <w:rsid w:val="0003238A"/>
    <w:rsid w:val="00040C8C"/>
    <w:rsid w:val="00044B33"/>
    <w:rsid w:val="00072359"/>
    <w:rsid w:val="000864FD"/>
    <w:rsid w:val="0009214F"/>
    <w:rsid w:val="000973A3"/>
    <w:rsid w:val="00097FE2"/>
    <w:rsid w:val="000A38AE"/>
    <w:rsid w:val="000A5FD8"/>
    <w:rsid w:val="000B556B"/>
    <w:rsid w:val="000C185A"/>
    <w:rsid w:val="000C4EDF"/>
    <w:rsid w:val="000C5CE3"/>
    <w:rsid w:val="000C5E67"/>
    <w:rsid w:val="000D10FC"/>
    <w:rsid w:val="000D6FC9"/>
    <w:rsid w:val="000E1AE0"/>
    <w:rsid w:val="000E4F47"/>
    <w:rsid w:val="000F2A07"/>
    <w:rsid w:val="0012477E"/>
    <w:rsid w:val="001369A6"/>
    <w:rsid w:val="001529D1"/>
    <w:rsid w:val="00164642"/>
    <w:rsid w:val="00165D5B"/>
    <w:rsid w:val="001768A0"/>
    <w:rsid w:val="00193C6F"/>
    <w:rsid w:val="001A7CA4"/>
    <w:rsid w:val="001C3F43"/>
    <w:rsid w:val="001C6404"/>
    <w:rsid w:val="001D0CDF"/>
    <w:rsid w:val="001E05D4"/>
    <w:rsid w:val="001F5CB7"/>
    <w:rsid w:val="00205250"/>
    <w:rsid w:val="002206E3"/>
    <w:rsid w:val="00240F7E"/>
    <w:rsid w:val="00242B22"/>
    <w:rsid w:val="00245748"/>
    <w:rsid w:val="002462E4"/>
    <w:rsid w:val="00254C26"/>
    <w:rsid w:val="00256D7B"/>
    <w:rsid w:val="00265E09"/>
    <w:rsid w:val="002708B0"/>
    <w:rsid w:val="002A391D"/>
    <w:rsid w:val="002A7AFD"/>
    <w:rsid w:val="002B32DA"/>
    <w:rsid w:val="002B3791"/>
    <w:rsid w:val="002C4A4C"/>
    <w:rsid w:val="002C588A"/>
    <w:rsid w:val="002C65E2"/>
    <w:rsid w:val="002D6A30"/>
    <w:rsid w:val="002E3CC7"/>
    <w:rsid w:val="00311100"/>
    <w:rsid w:val="00353264"/>
    <w:rsid w:val="00355E5D"/>
    <w:rsid w:val="0036025F"/>
    <w:rsid w:val="00360E70"/>
    <w:rsid w:val="00365494"/>
    <w:rsid w:val="00367E4B"/>
    <w:rsid w:val="00372131"/>
    <w:rsid w:val="00381D22"/>
    <w:rsid w:val="003840CB"/>
    <w:rsid w:val="003A5393"/>
    <w:rsid w:val="003B54B5"/>
    <w:rsid w:val="003C2302"/>
    <w:rsid w:val="003C67DE"/>
    <w:rsid w:val="003D7B3F"/>
    <w:rsid w:val="003E1040"/>
    <w:rsid w:val="003F4AC3"/>
    <w:rsid w:val="00404B7D"/>
    <w:rsid w:val="004053B7"/>
    <w:rsid w:val="00407EDA"/>
    <w:rsid w:val="00416318"/>
    <w:rsid w:val="0043342B"/>
    <w:rsid w:val="004460EF"/>
    <w:rsid w:val="00461EE7"/>
    <w:rsid w:val="0047016B"/>
    <w:rsid w:val="004E46B0"/>
    <w:rsid w:val="004E5655"/>
    <w:rsid w:val="004E62CC"/>
    <w:rsid w:val="004F10C4"/>
    <w:rsid w:val="004F4210"/>
    <w:rsid w:val="00506F53"/>
    <w:rsid w:val="005239DA"/>
    <w:rsid w:val="00524213"/>
    <w:rsid w:val="005339DB"/>
    <w:rsid w:val="00535BB0"/>
    <w:rsid w:val="00540211"/>
    <w:rsid w:val="00540551"/>
    <w:rsid w:val="00541D52"/>
    <w:rsid w:val="00543997"/>
    <w:rsid w:val="00544E61"/>
    <w:rsid w:val="00556DD6"/>
    <w:rsid w:val="005945B6"/>
    <w:rsid w:val="00597735"/>
    <w:rsid w:val="005A402B"/>
    <w:rsid w:val="005B5409"/>
    <w:rsid w:val="005C7BE5"/>
    <w:rsid w:val="005D24F0"/>
    <w:rsid w:val="005D25E4"/>
    <w:rsid w:val="005D77F0"/>
    <w:rsid w:val="005E0A47"/>
    <w:rsid w:val="005F740F"/>
    <w:rsid w:val="00603B09"/>
    <w:rsid w:val="00604E00"/>
    <w:rsid w:val="00616E9A"/>
    <w:rsid w:val="006333FF"/>
    <w:rsid w:val="00650061"/>
    <w:rsid w:val="0066026B"/>
    <w:rsid w:val="00683A55"/>
    <w:rsid w:val="00693A16"/>
    <w:rsid w:val="006B310C"/>
    <w:rsid w:val="006D0AD7"/>
    <w:rsid w:val="006D1BF5"/>
    <w:rsid w:val="006D505C"/>
    <w:rsid w:val="006E50BC"/>
    <w:rsid w:val="006F02FF"/>
    <w:rsid w:val="00707A62"/>
    <w:rsid w:val="007129BD"/>
    <w:rsid w:val="00723443"/>
    <w:rsid w:val="007245FE"/>
    <w:rsid w:val="0074458B"/>
    <w:rsid w:val="007450EE"/>
    <w:rsid w:val="007573AF"/>
    <w:rsid w:val="0077096B"/>
    <w:rsid w:val="00783A0F"/>
    <w:rsid w:val="007C364B"/>
    <w:rsid w:val="007C5BC8"/>
    <w:rsid w:val="007E4D3A"/>
    <w:rsid w:val="00802A72"/>
    <w:rsid w:val="00804DC0"/>
    <w:rsid w:val="00817DB1"/>
    <w:rsid w:val="0082188B"/>
    <w:rsid w:val="00825DF2"/>
    <w:rsid w:val="008278E9"/>
    <w:rsid w:val="00831613"/>
    <w:rsid w:val="00857F56"/>
    <w:rsid w:val="00862FF8"/>
    <w:rsid w:val="00863E6B"/>
    <w:rsid w:val="00864F6B"/>
    <w:rsid w:val="00871614"/>
    <w:rsid w:val="008838B0"/>
    <w:rsid w:val="008A307F"/>
    <w:rsid w:val="008B4F94"/>
    <w:rsid w:val="008B5D74"/>
    <w:rsid w:val="00916427"/>
    <w:rsid w:val="00921747"/>
    <w:rsid w:val="0094439E"/>
    <w:rsid w:val="00950E24"/>
    <w:rsid w:val="00957414"/>
    <w:rsid w:val="00974884"/>
    <w:rsid w:val="0097778C"/>
    <w:rsid w:val="0098427D"/>
    <w:rsid w:val="009A72F5"/>
    <w:rsid w:val="009B302A"/>
    <w:rsid w:val="009D22AC"/>
    <w:rsid w:val="009F0E75"/>
    <w:rsid w:val="00A03A8F"/>
    <w:rsid w:val="00A10619"/>
    <w:rsid w:val="00A1454A"/>
    <w:rsid w:val="00A21663"/>
    <w:rsid w:val="00A255EF"/>
    <w:rsid w:val="00A279A2"/>
    <w:rsid w:val="00A32CF6"/>
    <w:rsid w:val="00A36D99"/>
    <w:rsid w:val="00A56FED"/>
    <w:rsid w:val="00A62215"/>
    <w:rsid w:val="00A64A15"/>
    <w:rsid w:val="00A73BD5"/>
    <w:rsid w:val="00A7507D"/>
    <w:rsid w:val="00A75E11"/>
    <w:rsid w:val="00A85DBE"/>
    <w:rsid w:val="00A9763B"/>
    <w:rsid w:val="00AA0187"/>
    <w:rsid w:val="00AA0DCA"/>
    <w:rsid w:val="00AB372B"/>
    <w:rsid w:val="00AD1BDC"/>
    <w:rsid w:val="00AD5EDB"/>
    <w:rsid w:val="00AF5640"/>
    <w:rsid w:val="00B02E96"/>
    <w:rsid w:val="00B32285"/>
    <w:rsid w:val="00B334EE"/>
    <w:rsid w:val="00BB32E2"/>
    <w:rsid w:val="00BC478D"/>
    <w:rsid w:val="00BD408D"/>
    <w:rsid w:val="00C20ADC"/>
    <w:rsid w:val="00C443B2"/>
    <w:rsid w:val="00C60A3D"/>
    <w:rsid w:val="00C631AD"/>
    <w:rsid w:val="00C6678E"/>
    <w:rsid w:val="00C8760E"/>
    <w:rsid w:val="00C957EF"/>
    <w:rsid w:val="00CA2EA2"/>
    <w:rsid w:val="00CB4D28"/>
    <w:rsid w:val="00CB63E1"/>
    <w:rsid w:val="00CC7322"/>
    <w:rsid w:val="00D012E6"/>
    <w:rsid w:val="00D026D9"/>
    <w:rsid w:val="00D07D39"/>
    <w:rsid w:val="00D166B3"/>
    <w:rsid w:val="00D26EB2"/>
    <w:rsid w:val="00D37826"/>
    <w:rsid w:val="00D412FD"/>
    <w:rsid w:val="00D6059F"/>
    <w:rsid w:val="00D649C5"/>
    <w:rsid w:val="00D8785F"/>
    <w:rsid w:val="00D91703"/>
    <w:rsid w:val="00DC17B8"/>
    <w:rsid w:val="00DC364A"/>
    <w:rsid w:val="00DC4F2D"/>
    <w:rsid w:val="00DC69EE"/>
    <w:rsid w:val="00DD5EA6"/>
    <w:rsid w:val="00DD6BF1"/>
    <w:rsid w:val="00DE2BD7"/>
    <w:rsid w:val="00DE42B2"/>
    <w:rsid w:val="00DF20CD"/>
    <w:rsid w:val="00E217DE"/>
    <w:rsid w:val="00E22259"/>
    <w:rsid w:val="00E222AE"/>
    <w:rsid w:val="00E32F51"/>
    <w:rsid w:val="00E51AFC"/>
    <w:rsid w:val="00EA034C"/>
    <w:rsid w:val="00EC5845"/>
    <w:rsid w:val="00ED03B2"/>
    <w:rsid w:val="00ED6381"/>
    <w:rsid w:val="00ED7606"/>
    <w:rsid w:val="00EF4078"/>
    <w:rsid w:val="00F04CA4"/>
    <w:rsid w:val="00F06DE6"/>
    <w:rsid w:val="00F07D8F"/>
    <w:rsid w:val="00F13694"/>
    <w:rsid w:val="00F20465"/>
    <w:rsid w:val="00F27ABF"/>
    <w:rsid w:val="00F30FF6"/>
    <w:rsid w:val="00F42ACF"/>
    <w:rsid w:val="00F50DF7"/>
    <w:rsid w:val="00F6637C"/>
    <w:rsid w:val="00F8136A"/>
    <w:rsid w:val="00F82F73"/>
    <w:rsid w:val="00F84709"/>
    <w:rsid w:val="00F92AAF"/>
    <w:rsid w:val="00FA5429"/>
    <w:rsid w:val="00FC580E"/>
    <w:rsid w:val="00FC5F6B"/>
    <w:rsid w:val="00FD3B0D"/>
    <w:rsid w:val="00FE21B9"/>
    <w:rsid w:val="00FE5778"/>
    <w:rsid w:val="00FE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9D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360E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32C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507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2188B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60E7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32C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507D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82188B"/>
    <w:rPr>
      <w:rFonts w:eastAsia="Times New Roman" w:cs="Times New Roman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5239DA"/>
    <w:pPr>
      <w:ind w:left="720"/>
    </w:pPr>
  </w:style>
  <w:style w:type="paragraph" w:styleId="a4">
    <w:name w:val="Normal (Web)"/>
    <w:basedOn w:val="a"/>
    <w:uiPriority w:val="99"/>
    <w:rsid w:val="0082188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sid w:val="0082188B"/>
    <w:rPr>
      <w:rFonts w:cs="Times New Roman"/>
      <w:b/>
      <w:bCs/>
    </w:rPr>
  </w:style>
  <w:style w:type="character" w:styleId="a6">
    <w:name w:val="Hyperlink"/>
    <w:basedOn w:val="a0"/>
    <w:uiPriority w:val="99"/>
    <w:rsid w:val="0082188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82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8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97778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99"/>
    <w:qFormat/>
    <w:rsid w:val="00A7507D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A7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7507D"/>
    <w:rPr>
      <w:rFonts w:ascii="Courier New" w:hAnsi="Courier New" w:cs="Courier New"/>
      <w:color w:val="000000"/>
    </w:rPr>
  </w:style>
  <w:style w:type="paragraph" w:styleId="ab">
    <w:name w:val="header"/>
    <w:basedOn w:val="a"/>
    <w:link w:val="ac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56FE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customStyle="1" w:styleId="ConsPlusNonformat">
    <w:name w:val="ConsPlusNonformat"/>
    <w:rsid w:val="00A56F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01">
    <w:name w:val="fontstyle01"/>
    <w:rsid w:val="00F13694"/>
    <w:rPr>
      <w:rFonts w:ascii="Times New Roman" w:hAnsi="Times New Roman"/>
      <w:color w:val="000000"/>
      <w:sz w:val="28"/>
    </w:rPr>
  </w:style>
  <w:style w:type="character" w:customStyle="1" w:styleId="FontStyle13">
    <w:name w:val="Font Style13"/>
    <w:basedOn w:val="a0"/>
    <w:uiPriority w:val="99"/>
    <w:rsid w:val="00FE21B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2026-03-31T05:59:00Z</cp:lastPrinted>
  <dcterms:created xsi:type="dcterms:W3CDTF">2026-03-31T08:57:00Z</dcterms:created>
  <dcterms:modified xsi:type="dcterms:W3CDTF">2026-03-31T08:57:00Z</dcterms:modified>
</cp:coreProperties>
</file>